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3FB44E7E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F83B87">
                              <w:rPr>
                                <w:rFonts w:ascii="Arial" w:hAnsi="Arial" w:cs="Arial"/>
                              </w:rPr>
                              <w:t>59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77777777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3FB44E7E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F83B87">
                        <w:rPr>
                          <w:rFonts w:ascii="Arial" w:hAnsi="Arial" w:cs="Arial"/>
                        </w:rPr>
                        <w:t>59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77777777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77777777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388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quince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77777777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quince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TEEA-PES-59/2022.</w:t>
      </w:r>
    </w:p>
    <w:p w14:paraId="43A99849" w14:textId="77777777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>a Laura Hortensia Llamas Hernández.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5C3841" wp14:editId="6BE6D7B3">
            <wp:simplePos x="0" y="0"/>
            <wp:positionH relativeFrom="margin">
              <wp:posOffset>1543050</wp:posOffset>
            </wp:positionH>
            <wp:positionV relativeFrom="paragraph">
              <wp:posOffset>200660</wp:posOffset>
            </wp:positionV>
            <wp:extent cx="2438400" cy="1389888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9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7CC706A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EDCFD0" wp14:editId="6B4A13AF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B6AF3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000000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000000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F83B87">
    <w:pPr>
      <w:pStyle w:val="Piedepgina"/>
      <w:jc w:val="right"/>
    </w:pPr>
  </w:p>
  <w:p w14:paraId="62B34370" w14:textId="77777777" w:rsidR="00740B55" w:rsidRDefault="00F83B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000000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000000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F83B87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F83B87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F83B87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F83B87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E0B19"/>
    <w:rsid w:val="00561412"/>
    <w:rsid w:val="00631D49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dcterms:created xsi:type="dcterms:W3CDTF">2022-05-27T14:19:00Z</dcterms:created>
  <dcterms:modified xsi:type="dcterms:W3CDTF">2022-06-15T19:56:00Z</dcterms:modified>
</cp:coreProperties>
</file>